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AB903" w14:textId="712EBD42" w:rsidR="00F92980" w:rsidRPr="00487CF6" w:rsidRDefault="00487CF6" w:rsidP="00F92980">
      <w:pPr>
        <w:pStyle w:val="Pis"/>
        <w:spacing w:before="120" w:line="240" w:lineRule="auto"/>
        <w:jc w:val="both"/>
      </w:pPr>
      <w:r w:rsidRPr="00487CF6">
        <w:t>Lisa 2</w:t>
      </w:r>
      <w:r w:rsidR="00F92980" w:rsidRPr="00487CF6">
        <w:t>. Maksumuse vorm</w:t>
      </w:r>
    </w:p>
    <w:p w14:paraId="5B28908A" w14:textId="77777777" w:rsidR="00F92980" w:rsidRPr="000361F6" w:rsidRDefault="00F92980" w:rsidP="00F92980">
      <w:pPr>
        <w:pStyle w:val="Pis"/>
        <w:spacing w:before="120" w:line="240" w:lineRule="auto"/>
        <w:jc w:val="both"/>
      </w:pPr>
    </w:p>
    <w:p w14:paraId="3E3DE011" w14:textId="77777777" w:rsidR="00F92980" w:rsidRPr="000361F6" w:rsidRDefault="00F92980" w:rsidP="00F92980">
      <w:pPr>
        <w:spacing w:before="120" w:line="240" w:lineRule="auto"/>
        <w:rPr>
          <w:bCs/>
        </w:rPr>
      </w:pPr>
      <w:r w:rsidRPr="000361F6">
        <w:t xml:space="preserve">Hankija nimi: </w:t>
      </w:r>
      <w:r w:rsidRPr="00443464">
        <w:rPr>
          <w:bCs/>
          <w:lang w:val="fi-FI"/>
        </w:rPr>
        <w:t>Lääne-Nigula Vallavalitsus</w:t>
      </w:r>
    </w:p>
    <w:p w14:paraId="66C9AF29" w14:textId="238F46E2" w:rsidR="00F92980" w:rsidRPr="000361F6" w:rsidRDefault="00F92980" w:rsidP="00F92980">
      <w:pPr>
        <w:spacing w:before="120" w:line="240" w:lineRule="auto"/>
        <w:rPr>
          <w:bCs/>
        </w:rPr>
      </w:pPr>
      <w:r w:rsidRPr="000361F6">
        <w:t xml:space="preserve">Hanke nimetus: </w:t>
      </w:r>
      <w:r w:rsidR="00F2076D">
        <w:rPr>
          <w:rFonts w:ascii="Times-Roman" w:hAnsi="Times-Roman" w:cs="Times-Roman"/>
          <w:color w:val="000000"/>
        </w:rPr>
        <w:t>Bussipaviljonide soetamine ja paigaldus</w:t>
      </w:r>
    </w:p>
    <w:p w14:paraId="6251A091" w14:textId="77777777" w:rsidR="00F92980" w:rsidRPr="000361F6" w:rsidRDefault="00F92980" w:rsidP="00F92980">
      <w:pPr>
        <w:spacing w:before="120" w:line="240" w:lineRule="auto"/>
      </w:pPr>
    </w:p>
    <w:p w14:paraId="7089D15C" w14:textId="77777777" w:rsidR="00F92980" w:rsidRPr="000361F6" w:rsidRDefault="00F92980" w:rsidP="00F92980">
      <w:pPr>
        <w:spacing w:before="120" w:line="240" w:lineRule="auto"/>
        <w:jc w:val="both"/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5807"/>
        <w:gridCol w:w="1985"/>
      </w:tblGrid>
      <w:tr w:rsidR="00F92980" w:rsidRPr="000361F6" w14:paraId="0C786031" w14:textId="77777777" w:rsidTr="00C0490E">
        <w:tc>
          <w:tcPr>
            <w:tcW w:w="5807" w:type="dxa"/>
          </w:tcPr>
          <w:p w14:paraId="7231ABD5" w14:textId="77777777" w:rsidR="00F92980" w:rsidRPr="000361F6" w:rsidRDefault="00F92980" w:rsidP="00C0490E">
            <w:pPr>
              <w:spacing w:before="120" w:line="240" w:lineRule="auto"/>
              <w:jc w:val="both"/>
            </w:pPr>
            <w:r>
              <w:t>Töö</w:t>
            </w:r>
          </w:p>
        </w:tc>
        <w:tc>
          <w:tcPr>
            <w:tcW w:w="1985" w:type="dxa"/>
          </w:tcPr>
          <w:p w14:paraId="7699FC7E" w14:textId="77777777" w:rsidR="00F92980" w:rsidRPr="000361F6" w:rsidRDefault="00F92980" w:rsidP="00C0490E">
            <w:pPr>
              <w:spacing w:before="120" w:line="240" w:lineRule="auto"/>
              <w:jc w:val="center"/>
            </w:pPr>
            <w:r>
              <w:t>Maksumus</w:t>
            </w:r>
          </w:p>
        </w:tc>
      </w:tr>
      <w:tr w:rsidR="00F92980" w:rsidRPr="000361F6" w14:paraId="16ED7612" w14:textId="77777777" w:rsidTr="00C0490E">
        <w:tc>
          <w:tcPr>
            <w:tcW w:w="5807" w:type="dxa"/>
          </w:tcPr>
          <w:p w14:paraId="010EF95E" w14:textId="49A4FCE4" w:rsidR="00F92980" w:rsidRPr="000361F6" w:rsidRDefault="00F2076D" w:rsidP="00C0490E">
            <w:pPr>
              <w:spacing w:before="120" w:line="240" w:lineRule="auto"/>
            </w:pPr>
            <w:r>
              <w:t>Bussipaviljonide valmistamine ja paigaldus</w:t>
            </w:r>
          </w:p>
        </w:tc>
        <w:tc>
          <w:tcPr>
            <w:tcW w:w="1985" w:type="dxa"/>
          </w:tcPr>
          <w:p w14:paraId="36813C27" w14:textId="77777777"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  <w:tr w:rsidR="00F92980" w:rsidRPr="000361F6" w14:paraId="5164556B" w14:textId="77777777" w:rsidTr="00C0490E">
        <w:tc>
          <w:tcPr>
            <w:tcW w:w="5807" w:type="dxa"/>
          </w:tcPr>
          <w:p w14:paraId="2ED73D93" w14:textId="77777777" w:rsidR="00F92980" w:rsidRDefault="00F92980" w:rsidP="00C0490E">
            <w:pPr>
              <w:spacing w:before="120" w:line="240" w:lineRule="auto"/>
              <w:jc w:val="right"/>
            </w:pPr>
            <w:r>
              <w:t>Käibemaks:</w:t>
            </w:r>
          </w:p>
        </w:tc>
        <w:tc>
          <w:tcPr>
            <w:tcW w:w="1985" w:type="dxa"/>
          </w:tcPr>
          <w:p w14:paraId="1261EA40" w14:textId="77777777"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  <w:tr w:rsidR="00F92980" w:rsidRPr="000361F6" w14:paraId="3CF662C1" w14:textId="77777777" w:rsidTr="00C0490E">
        <w:tc>
          <w:tcPr>
            <w:tcW w:w="5807" w:type="dxa"/>
          </w:tcPr>
          <w:p w14:paraId="112DBE3E" w14:textId="77777777" w:rsidR="00F92980" w:rsidRDefault="00F92980" w:rsidP="00C0490E">
            <w:pPr>
              <w:spacing w:before="120" w:line="240" w:lineRule="auto"/>
              <w:jc w:val="right"/>
            </w:pPr>
            <w:r>
              <w:t>Summa koos käibemaksuga:</w:t>
            </w:r>
          </w:p>
        </w:tc>
        <w:tc>
          <w:tcPr>
            <w:tcW w:w="1985" w:type="dxa"/>
          </w:tcPr>
          <w:p w14:paraId="22E8183B" w14:textId="77777777"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</w:tbl>
    <w:p w14:paraId="53375F5A" w14:textId="77777777" w:rsidR="00F92980" w:rsidRPr="000361F6" w:rsidRDefault="00F92980" w:rsidP="00F92980">
      <w:pPr>
        <w:spacing w:before="120" w:line="240" w:lineRule="auto"/>
        <w:jc w:val="both"/>
      </w:pPr>
    </w:p>
    <w:p w14:paraId="76FEB853" w14:textId="77777777" w:rsidR="00CF3A79" w:rsidRDefault="00CF3A79" w:rsidP="001C2336">
      <w:pPr>
        <w:spacing w:before="120" w:line="240" w:lineRule="auto"/>
        <w:jc w:val="both"/>
      </w:pPr>
    </w:p>
    <w:p w14:paraId="24F239BF" w14:textId="77777777" w:rsidR="00CF3A79" w:rsidRDefault="00CF3A79" w:rsidP="001C2336">
      <w:pPr>
        <w:spacing w:before="120" w:line="240" w:lineRule="auto"/>
        <w:jc w:val="both"/>
      </w:pPr>
    </w:p>
    <w:p w14:paraId="7B9E15F2" w14:textId="77777777" w:rsidR="00CF3A79" w:rsidRPr="000361F6" w:rsidRDefault="00CF3A79" w:rsidP="001C2336">
      <w:pPr>
        <w:spacing w:before="120" w:line="240" w:lineRule="auto"/>
        <w:jc w:val="both"/>
      </w:pPr>
    </w:p>
    <w:p w14:paraId="3B4FA5FD" w14:textId="77777777" w:rsidR="0072569D" w:rsidRDefault="0072569D" w:rsidP="001C2336">
      <w:pPr>
        <w:spacing w:before="120" w:line="240" w:lineRule="auto"/>
        <w:jc w:val="both"/>
      </w:pPr>
      <w:bookmarkStart w:id="0" w:name="_GoBack"/>
      <w:bookmarkEnd w:id="0"/>
      <w:r>
        <w:t>Pakkuja nimi: ………………….</w:t>
      </w:r>
    </w:p>
    <w:p w14:paraId="295413FD" w14:textId="77777777" w:rsidR="0072569D" w:rsidRDefault="0072569D" w:rsidP="001C2336">
      <w:pPr>
        <w:spacing w:before="120" w:line="240" w:lineRule="auto"/>
        <w:jc w:val="both"/>
      </w:pPr>
    </w:p>
    <w:p w14:paraId="198F9DCA" w14:textId="77777777" w:rsidR="00F92980" w:rsidRDefault="00F92980" w:rsidP="001C2336">
      <w:pPr>
        <w:spacing w:before="120" w:line="240" w:lineRule="auto"/>
        <w:jc w:val="both"/>
      </w:pPr>
    </w:p>
    <w:p w14:paraId="185BCE8B" w14:textId="7A8D6409" w:rsidR="00F92980" w:rsidRDefault="00F92980" w:rsidP="001C2336">
      <w:pPr>
        <w:spacing w:before="120" w:line="240" w:lineRule="auto"/>
        <w:jc w:val="both"/>
      </w:pPr>
      <w:r>
        <w:t>/allkirjastatud digitaalselt/</w:t>
      </w:r>
    </w:p>
    <w:p w14:paraId="150F5E46" w14:textId="77777777" w:rsidR="00F92980" w:rsidRDefault="00F92980" w:rsidP="001C2336">
      <w:pPr>
        <w:spacing w:before="120" w:line="240" w:lineRule="auto"/>
        <w:jc w:val="both"/>
      </w:pPr>
    </w:p>
    <w:p w14:paraId="09A06A9D" w14:textId="77777777" w:rsidR="00F92980" w:rsidRDefault="00F92980" w:rsidP="001C2336">
      <w:pPr>
        <w:spacing w:before="120" w:line="240" w:lineRule="auto"/>
        <w:jc w:val="both"/>
      </w:pPr>
    </w:p>
    <w:p w14:paraId="6A26D1F0" w14:textId="77777777" w:rsidR="00F92980" w:rsidRDefault="00F92980" w:rsidP="001C2336">
      <w:pPr>
        <w:spacing w:before="120" w:line="240" w:lineRule="auto"/>
        <w:jc w:val="both"/>
      </w:pPr>
    </w:p>
    <w:p w14:paraId="6E50DA46" w14:textId="77777777" w:rsidR="00F92980" w:rsidRDefault="00F92980" w:rsidP="001C2336">
      <w:pPr>
        <w:spacing w:before="120" w:line="240" w:lineRule="auto"/>
        <w:jc w:val="both"/>
      </w:pPr>
    </w:p>
    <w:p w14:paraId="2ED29376" w14:textId="77777777" w:rsidR="00F92980" w:rsidRDefault="00F92980" w:rsidP="001C2336">
      <w:pPr>
        <w:spacing w:before="120" w:line="240" w:lineRule="auto"/>
        <w:jc w:val="both"/>
      </w:pPr>
    </w:p>
    <w:p w14:paraId="5F6FDC39" w14:textId="77777777" w:rsidR="00F92980" w:rsidRDefault="00F92980" w:rsidP="001C2336">
      <w:pPr>
        <w:spacing w:before="120" w:line="240" w:lineRule="auto"/>
        <w:jc w:val="both"/>
      </w:pPr>
    </w:p>
    <w:p w14:paraId="6160660C" w14:textId="77777777" w:rsidR="00F92980" w:rsidRDefault="00F92980" w:rsidP="001C2336">
      <w:pPr>
        <w:spacing w:before="120" w:line="240" w:lineRule="auto"/>
        <w:jc w:val="both"/>
      </w:pPr>
    </w:p>
    <w:p w14:paraId="4A37D76A" w14:textId="77777777" w:rsidR="00F92980" w:rsidRDefault="00F92980" w:rsidP="001C2336">
      <w:pPr>
        <w:spacing w:before="120" w:line="240" w:lineRule="auto"/>
        <w:jc w:val="both"/>
      </w:pPr>
    </w:p>
    <w:p w14:paraId="5B4FDD6A" w14:textId="77777777" w:rsidR="00F92980" w:rsidRDefault="00F92980" w:rsidP="001C2336">
      <w:pPr>
        <w:spacing w:before="120" w:line="240" w:lineRule="auto"/>
        <w:jc w:val="both"/>
      </w:pPr>
    </w:p>
    <w:p w14:paraId="21EE1888" w14:textId="77777777" w:rsidR="00F92980" w:rsidRPr="000361F6" w:rsidRDefault="00F92980" w:rsidP="001C2336">
      <w:pPr>
        <w:spacing w:before="120" w:line="240" w:lineRule="auto"/>
        <w:jc w:val="both"/>
      </w:pPr>
    </w:p>
    <w:p w14:paraId="462FD7E5" w14:textId="77777777" w:rsidR="00B310DB" w:rsidRDefault="00B310DB" w:rsidP="001C2336"/>
    <w:sectPr w:rsidR="00B310DB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80"/>
    <w:rsid w:val="000C7FD9"/>
    <w:rsid w:val="00102486"/>
    <w:rsid w:val="0017202C"/>
    <w:rsid w:val="001C2336"/>
    <w:rsid w:val="00443464"/>
    <w:rsid w:val="00487CF6"/>
    <w:rsid w:val="0072569D"/>
    <w:rsid w:val="00B310DB"/>
    <w:rsid w:val="00CF3A79"/>
    <w:rsid w:val="00F2076D"/>
    <w:rsid w:val="00F9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B70AA"/>
  <w15:chartTrackingRefBased/>
  <w15:docId w15:val="{E8439483-1AD2-4277-BFDD-D4613E2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9298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rsid w:val="00F9298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F9298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Kontuurtabel">
    <w:name w:val="Table Grid"/>
    <w:basedOn w:val="Normaaltabel"/>
    <w:uiPriority w:val="59"/>
    <w:rsid w:val="00F92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</cp:revision>
  <dcterms:created xsi:type="dcterms:W3CDTF">2022-04-05T06:54:00Z</dcterms:created>
  <dcterms:modified xsi:type="dcterms:W3CDTF">2022-04-05T06:56:00Z</dcterms:modified>
</cp:coreProperties>
</file>